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C99F" w14:textId="77777777" w:rsidR="0030139D" w:rsidRPr="00FD7389" w:rsidRDefault="0030139D" w:rsidP="0030139D">
      <w:pPr>
        <w:suppressAutoHyphens/>
        <w:ind w:right="-29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FD7389">
        <w:rPr>
          <w:rFonts w:ascii="Times New Roman" w:hAnsi="Times New Roman"/>
          <w:b/>
          <w:caps/>
          <w:sz w:val="22"/>
          <w:szCs w:val="22"/>
        </w:rPr>
        <w:t>RÉUNION DE CONSULTATION DES ÉTATS PARTIES</w:t>
      </w:r>
    </w:p>
    <w:p w14:paraId="5E78D2BE" w14:textId="77777777" w:rsidR="0030139D" w:rsidRPr="00FD7389" w:rsidRDefault="0030139D" w:rsidP="0030139D">
      <w:pPr>
        <w:suppressAutoHyphens/>
        <w:ind w:right="-29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FD7389">
        <w:rPr>
          <w:rFonts w:ascii="Times New Roman" w:hAnsi="Times New Roman"/>
          <w:b/>
          <w:caps/>
          <w:sz w:val="22"/>
          <w:szCs w:val="22"/>
        </w:rPr>
        <w:t xml:space="preserve">À LA CONVENTION INTERAMÉRICAINE CONTRE LE TERRORISME </w:t>
      </w:r>
    </w:p>
    <w:p w14:paraId="5C39B823" w14:textId="77777777" w:rsidR="0030139D" w:rsidRPr="00FD7389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D59ECE2" w14:textId="5FBD3B9D" w:rsidR="0030139D" w:rsidRPr="00FD7389" w:rsidRDefault="0030139D" w:rsidP="00EF2CD1">
      <w:pPr>
        <w:tabs>
          <w:tab w:val="left" w:pos="720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FD7389">
        <w:rPr>
          <w:rFonts w:ascii="Times New Roman" w:hAnsi="Times New Roman"/>
          <w:sz w:val="22"/>
          <w:szCs w:val="22"/>
        </w:rPr>
        <w:t>RÉUNION DE CONSULTATION DES ÉTATS PARTIES</w:t>
      </w:r>
      <w:r w:rsidR="00353EA7" w:rsidRPr="00FD7389">
        <w:rPr>
          <w:rFonts w:ascii="Times New Roman" w:hAnsi="Times New Roman"/>
          <w:sz w:val="22"/>
          <w:szCs w:val="22"/>
        </w:rPr>
        <w:tab/>
      </w:r>
      <w:r w:rsidRPr="00FD7389">
        <w:rPr>
          <w:rFonts w:ascii="Times New Roman" w:hAnsi="Times New Roman"/>
          <w:sz w:val="22"/>
          <w:szCs w:val="22"/>
        </w:rPr>
        <w:t>OEA/</w:t>
      </w:r>
      <w:proofErr w:type="spellStart"/>
      <w:r w:rsidRPr="00FD7389">
        <w:rPr>
          <w:rFonts w:ascii="Times New Roman" w:hAnsi="Times New Roman"/>
          <w:sz w:val="22"/>
          <w:szCs w:val="22"/>
        </w:rPr>
        <w:t>Ser.K</w:t>
      </w:r>
      <w:proofErr w:type="spellEnd"/>
      <w:r w:rsidRPr="00FD7389">
        <w:rPr>
          <w:rFonts w:ascii="Times New Roman" w:hAnsi="Times New Roman"/>
          <w:sz w:val="22"/>
          <w:szCs w:val="22"/>
        </w:rPr>
        <w:t>/L.1</w:t>
      </w:r>
    </w:p>
    <w:p w14:paraId="6DE16F98" w14:textId="1F2FA1CD" w:rsidR="0030139D" w:rsidRPr="00FD7389" w:rsidRDefault="0030139D" w:rsidP="00EF2CD1">
      <w:pPr>
        <w:tabs>
          <w:tab w:val="left" w:pos="7200"/>
        </w:tabs>
        <w:suppressAutoHyphens/>
        <w:ind w:right="-720"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FD7389">
        <w:rPr>
          <w:rFonts w:ascii="Times New Roman" w:hAnsi="Times New Roman"/>
          <w:sz w:val="22"/>
          <w:szCs w:val="22"/>
        </w:rPr>
        <w:t>12 septembre 2022</w:t>
      </w:r>
      <w:r w:rsidRPr="00FD7389">
        <w:rPr>
          <w:rFonts w:ascii="Times New Roman" w:hAnsi="Times New Roman"/>
          <w:caps/>
          <w:sz w:val="22"/>
          <w:szCs w:val="22"/>
        </w:rPr>
        <w:tab/>
        <w:t>RCEPTER/</w:t>
      </w:r>
      <w:r w:rsidRPr="00FD7389">
        <w:rPr>
          <w:rFonts w:ascii="Times New Roman" w:hAnsi="Times New Roman"/>
          <w:sz w:val="22"/>
          <w:szCs w:val="22"/>
        </w:rPr>
        <w:t>doc.3/22</w:t>
      </w:r>
      <w:r w:rsidR="003B44FC" w:rsidRPr="00FD73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B44FC" w:rsidRPr="00FD7389">
        <w:rPr>
          <w:rFonts w:ascii="Times New Roman" w:hAnsi="Times New Roman"/>
          <w:sz w:val="22"/>
          <w:szCs w:val="22"/>
        </w:rPr>
        <w:t>rev</w:t>
      </w:r>
      <w:proofErr w:type="spellEnd"/>
      <w:r w:rsidR="003B44FC" w:rsidRPr="00FD7389">
        <w:rPr>
          <w:rFonts w:ascii="Times New Roman" w:hAnsi="Times New Roman"/>
          <w:sz w:val="22"/>
          <w:szCs w:val="22"/>
        </w:rPr>
        <w:t xml:space="preserve">. </w:t>
      </w:r>
      <w:r w:rsidR="00FD7389" w:rsidRPr="00FD7389">
        <w:rPr>
          <w:rFonts w:ascii="Times New Roman" w:hAnsi="Times New Roman"/>
          <w:sz w:val="22"/>
          <w:szCs w:val="22"/>
        </w:rPr>
        <w:t>4</w:t>
      </w:r>
    </w:p>
    <w:p w14:paraId="7C82FDB8" w14:textId="3DB3E852" w:rsidR="0030139D" w:rsidRPr="00FD7389" w:rsidRDefault="0030139D" w:rsidP="00EF2CD1">
      <w:pPr>
        <w:tabs>
          <w:tab w:val="left" w:pos="7200"/>
        </w:tabs>
        <w:ind w:left="450" w:right="-119" w:hanging="450"/>
        <w:rPr>
          <w:rFonts w:ascii="Times New Roman" w:hAnsi="Times New Roman" w:cs="Times New Roman"/>
          <w:spacing w:val="-2"/>
          <w:sz w:val="22"/>
          <w:szCs w:val="22"/>
        </w:rPr>
      </w:pPr>
      <w:r w:rsidRPr="00FD7389">
        <w:rPr>
          <w:rFonts w:ascii="Times New Roman" w:hAnsi="Times New Roman"/>
          <w:sz w:val="22"/>
          <w:szCs w:val="22"/>
        </w:rPr>
        <w:t>Washington, D.C.</w:t>
      </w:r>
      <w:r w:rsidR="003B44FC" w:rsidRPr="00FD7389">
        <w:rPr>
          <w:rFonts w:ascii="Times New Roman" w:hAnsi="Times New Roman"/>
          <w:sz w:val="22"/>
          <w:szCs w:val="22"/>
        </w:rPr>
        <w:tab/>
      </w:r>
      <w:r w:rsidR="00FD7389" w:rsidRPr="00FD7389">
        <w:rPr>
          <w:rFonts w:ascii="Times New Roman" w:hAnsi="Times New Roman"/>
          <w:sz w:val="22"/>
          <w:szCs w:val="22"/>
        </w:rPr>
        <w:t>12</w:t>
      </w:r>
      <w:r w:rsidR="001B338E" w:rsidRPr="00FD7389">
        <w:rPr>
          <w:rFonts w:ascii="Times New Roman" w:hAnsi="Times New Roman"/>
          <w:sz w:val="22"/>
          <w:szCs w:val="22"/>
        </w:rPr>
        <w:t xml:space="preserve"> septembre </w:t>
      </w:r>
      <w:r w:rsidRPr="00FD7389">
        <w:rPr>
          <w:rFonts w:ascii="Times New Roman" w:hAnsi="Times New Roman"/>
          <w:sz w:val="22"/>
          <w:szCs w:val="22"/>
        </w:rPr>
        <w:t>2022</w:t>
      </w:r>
    </w:p>
    <w:p w14:paraId="484C8470" w14:textId="43E5BA82" w:rsidR="0030139D" w:rsidRPr="00FD7389" w:rsidRDefault="0030139D" w:rsidP="00EF2CD1">
      <w:pPr>
        <w:tabs>
          <w:tab w:val="left" w:pos="720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FD7389">
        <w:rPr>
          <w:rFonts w:ascii="Times New Roman" w:hAnsi="Times New Roman"/>
          <w:caps/>
          <w:sz w:val="22"/>
          <w:szCs w:val="22"/>
        </w:rPr>
        <w:tab/>
      </w:r>
      <w:r w:rsidRPr="00FD7389">
        <w:rPr>
          <w:rFonts w:ascii="Times New Roman" w:hAnsi="Times New Roman"/>
          <w:sz w:val="22"/>
          <w:szCs w:val="22"/>
        </w:rPr>
        <w:t>Original: espagnol</w:t>
      </w:r>
    </w:p>
    <w:p w14:paraId="06C9B902" w14:textId="4E9B7FF3" w:rsidR="0030139D" w:rsidRPr="00FD7389" w:rsidRDefault="0030139D" w:rsidP="006B6271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60CE7783" w14:textId="799FAEE6" w:rsidR="006B6271" w:rsidRPr="00FD7389" w:rsidRDefault="006B6271" w:rsidP="006B6271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7E05B10D" w14:textId="3B663789" w:rsidR="003B44FC" w:rsidRPr="00FD7389" w:rsidRDefault="003B44FC" w:rsidP="006B6271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B6D4754" w14:textId="77777777" w:rsidR="003B44FC" w:rsidRPr="00FD7389" w:rsidRDefault="003B44FC" w:rsidP="006B6271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0DD92C69" w14:textId="00CE5155" w:rsidR="00E865D8" w:rsidRPr="00FD7389" w:rsidRDefault="006704D9" w:rsidP="006B6271">
      <w:pPr>
        <w:jc w:val="center"/>
        <w:rPr>
          <w:rFonts w:ascii="Times New Roman" w:hAnsi="Times New Roman" w:cs="Times New Roman"/>
          <w:sz w:val="22"/>
          <w:szCs w:val="22"/>
        </w:rPr>
      </w:pPr>
      <w:r w:rsidRPr="00FD7389">
        <w:rPr>
          <w:rFonts w:ascii="Times New Roman" w:hAnsi="Times New Roman"/>
          <w:sz w:val="22"/>
          <w:szCs w:val="22"/>
        </w:rPr>
        <w:t xml:space="preserve">ORDRE DU JOUR </w:t>
      </w:r>
    </w:p>
    <w:p w14:paraId="12EFFF05" w14:textId="77777777" w:rsidR="0030139D" w:rsidRPr="00FD7389" w:rsidRDefault="0030139D" w:rsidP="006B6271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76FBA4A" w14:textId="6BF26CCC" w:rsidR="00FD7389" w:rsidRPr="00FD7389" w:rsidRDefault="00FD7389" w:rsidP="00FD7389">
      <w:pPr>
        <w:jc w:val="center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D7389">
        <w:rPr>
          <w:rFonts w:ascii="Times New Roman" w:hAnsi="Times New Roman" w:cs="Times New Roman"/>
          <w:sz w:val="22"/>
          <w:szCs w:val="22"/>
          <w:lang w:val="fr-FR"/>
        </w:rPr>
        <w:t>(Approuvé</w:t>
      </w:r>
      <w:r w:rsidRPr="00FD7389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FD7389">
        <w:rPr>
          <w:rFonts w:ascii="Times New Roman" w:hAnsi="Times New Roman" w:cs="Times New Roman"/>
          <w:sz w:val="22"/>
          <w:szCs w:val="22"/>
        </w:rPr>
        <w:t>lors de la réunion</w:t>
      </w:r>
      <w:r w:rsidRPr="00FD7389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tenue le </w:t>
      </w:r>
      <w:r w:rsidRPr="00FD7389">
        <w:rPr>
          <w:rFonts w:ascii="Times New Roman" w:hAnsi="Times New Roman" w:cs="Times New Roman"/>
          <w:sz w:val="22"/>
          <w:szCs w:val="22"/>
        </w:rPr>
        <w:t>12 septembre 2022</w:t>
      </w:r>
      <w:r w:rsidRPr="00FD7389">
        <w:rPr>
          <w:rFonts w:ascii="Times New Roman" w:hAnsi="Times New Roman" w:cs="Times New Roman"/>
          <w:color w:val="000000"/>
          <w:sz w:val="22"/>
          <w:szCs w:val="22"/>
          <w:lang w:val="fr-FR"/>
        </w:rPr>
        <w:t>)</w:t>
      </w:r>
    </w:p>
    <w:p w14:paraId="60A42B3F" w14:textId="6013BDA6" w:rsidR="009832F3" w:rsidRPr="00FD7389" w:rsidRDefault="009832F3" w:rsidP="00FD7389">
      <w:pPr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14:paraId="705F6AEF" w14:textId="77777777" w:rsidR="004576EB" w:rsidRPr="00FD7389" w:rsidRDefault="004576EB" w:rsidP="006B6271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0B697C6D" w14:textId="64F58824" w:rsidR="00DD055A" w:rsidRPr="00FD7389" w:rsidRDefault="00BE024A" w:rsidP="006B6271">
      <w:pPr>
        <w:rPr>
          <w:rFonts w:ascii="Times New Roman" w:hAnsi="Times New Roman" w:cs="Times New Roman"/>
          <w:sz w:val="22"/>
          <w:szCs w:val="22"/>
          <w:u w:val="single"/>
        </w:rPr>
      </w:pPr>
      <w:r w:rsidRPr="00FD7389">
        <w:rPr>
          <w:rFonts w:ascii="Times New Roman" w:hAnsi="Times New Roman"/>
          <w:sz w:val="22"/>
          <w:szCs w:val="22"/>
          <w:u w:val="single"/>
        </w:rPr>
        <w:t>Réunion de haut niveau – 12 septembre – mode virtuel</w:t>
      </w:r>
    </w:p>
    <w:p w14:paraId="5C6086B1" w14:textId="77777777" w:rsidR="00BE024A" w:rsidRPr="00FD7389" w:rsidRDefault="00BE024A" w:rsidP="006B6271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8059B08" w14:textId="54350E16" w:rsidR="00FC25B8" w:rsidRPr="00FD7389" w:rsidRDefault="00FC25B8" w:rsidP="00EF2CD1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sz w:val="22"/>
          <w:szCs w:val="22"/>
        </w:rPr>
      </w:pPr>
      <w:r w:rsidRPr="00FD7389">
        <w:rPr>
          <w:sz w:val="22"/>
          <w:szCs w:val="22"/>
        </w:rPr>
        <w:t>Ouverture de la Réunion</w:t>
      </w:r>
    </w:p>
    <w:p w14:paraId="63005773" w14:textId="7F534186" w:rsidR="00E410C5" w:rsidRPr="00FD7389" w:rsidRDefault="009832F3" w:rsidP="00EF2CD1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sz w:val="22"/>
          <w:szCs w:val="22"/>
        </w:rPr>
      </w:pPr>
      <w:r w:rsidRPr="00FD7389">
        <w:rPr>
          <w:sz w:val="22"/>
          <w:szCs w:val="22"/>
        </w:rPr>
        <w:t>Élection des membres du bureau de la Réunion de consultation des États parties</w:t>
      </w:r>
    </w:p>
    <w:p w14:paraId="01911B67" w14:textId="77777777" w:rsidR="006406B1" w:rsidRPr="00FD7389" w:rsidRDefault="006406B1" w:rsidP="006406B1">
      <w:pPr>
        <w:ind w:left="720"/>
        <w:rPr>
          <w:rFonts w:ascii="Times New Roman" w:hAnsi="Times New Roman" w:cs="Times New Roman"/>
          <w:sz w:val="22"/>
          <w:szCs w:val="22"/>
          <w:lang w:val="fr-FR"/>
        </w:rPr>
      </w:pPr>
      <w:r w:rsidRPr="00FD7389">
        <w:rPr>
          <w:rFonts w:ascii="Times New Roman" w:hAnsi="Times New Roman" w:cs="Times New Roman"/>
          <w:sz w:val="22"/>
          <w:szCs w:val="22"/>
          <w:lang w:val="fr-FR"/>
        </w:rPr>
        <w:t>a.</w:t>
      </w:r>
      <w:r w:rsidRPr="00FD7389">
        <w:rPr>
          <w:rFonts w:ascii="Times New Roman" w:hAnsi="Times New Roman" w:cs="Times New Roman"/>
          <w:sz w:val="22"/>
          <w:szCs w:val="22"/>
          <w:lang w:val="fr-FR"/>
        </w:rPr>
        <w:tab/>
        <w:t xml:space="preserve">Intervention de la Présidence de la Réunion </w:t>
      </w:r>
    </w:p>
    <w:p w14:paraId="20C91773" w14:textId="2DD75B8B" w:rsidR="00E410C5" w:rsidRPr="00FD7389" w:rsidRDefault="006406B1" w:rsidP="006406B1">
      <w:pPr>
        <w:ind w:left="720"/>
        <w:rPr>
          <w:rFonts w:ascii="Times New Roman" w:hAnsi="Times New Roman" w:cs="Times New Roman"/>
          <w:sz w:val="22"/>
          <w:szCs w:val="22"/>
          <w:lang w:val="fr-FR"/>
        </w:rPr>
      </w:pPr>
      <w:r w:rsidRPr="00FD7389">
        <w:rPr>
          <w:rFonts w:ascii="Times New Roman" w:hAnsi="Times New Roman" w:cs="Times New Roman"/>
          <w:sz w:val="22"/>
          <w:szCs w:val="22"/>
          <w:lang w:val="fr-FR"/>
        </w:rPr>
        <w:t>b.</w:t>
      </w:r>
      <w:r w:rsidRPr="00FD7389">
        <w:rPr>
          <w:rFonts w:ascii="Times New Roman" w:hAnsi="Times New Roman" w:cs="Times New Roman"/>
          <w:sz w:val="22"/>
          <w:szCs w:val="22"/>
          <w:lang w:val="fr-FR"/>
        </w:rPr>
        <w:tab/>
        <w:t>Intervention de la Vice-Présidence de la Réunion</w:t>
      </w:r>
    </w:p>
    <w:p w14:paraId="39DFA9B4" w14:textId="547E3FCC" w:rsidR="006406B1" w:rsidRPr="00FD7389" w:rsidRDefault="006406B1" w:rsidP="00EF2CD1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0E52568F" w14:textId="0EEADC78" w:rsidR="00106BF5" w:rsidRPr="00FD7389" w:rsidRDefault="00106BF5" w:rsidP="00EF2CD1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FD7389">
        <w:rPr>
          <w:sz w:val="22"/>
          <w:szCs w:val="22"/>
        </w:rPr>
        <w:t>Examen et approbation du projet d’ordre du jour, du projet de calendrier et du projet de règlement</w:t>
      </w:r>
    </w:p>
    <w:p w14:paraId="1178221C" w14:textId="77777777" w:rsidR="00FE7572" w:rsidRPr="00FD7389" w:rsidRDefault="00FE7572" w:rsidP="006B6271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AE31393" w14:textId="4209F6D8" w:rsidR="00FC25B8" w:rsidRPr="00FD7389" w:rsidRDefault="00FC25B8" w:rsidP="00EF2CD1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FD7389">
        <w:rPr>
          <w:sz w:val="22"/>
          <w:szCs w:val="22"/>
        </w:rPr>
        <w:t>Discours d'ouverture</w:t>
      </w:r>
    </w:p>
    <w:p w14:paraId="5472DC9F" w14:textId="77777777" w:rsidR="00FC25B8" w:rsidRPr="00FD7389" w:rsidRDefault="00FC25B8" w:rsidP="00FC25B8">
      <w:pPr>
        <w:rPr>
          <w:sz w:val="22"/>
          <w:szCs w:val="22"/>
        </w:rPr>
      </w:pPr>
    </w:p>
    <w:p w14:paraId="1B2BEF1B" w14:textId="6C5A2FA7" w:rsidR="00FE7572" w:rsidRPr="00FD7389" w:rsidRDefault="00FE7572" w:rsidP="00EF2CD1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FD7389">
        <w:rPr>
          <w:sz w:val="22"/>
          <w:szCs w:val="22"/>
        </w:rPr>
        <w:t>Dialogue de haut niveau</w:t>
      </w:r>
    </w:p>
    <w:p w14:paraId="7569B7AE" w14:textId="45B737C6" w:rsidR="00FE7572" w:rsidRPr="00FD7389" w:rsidRDefault="00FE7572" w:rsidP="006B6271">
      <w:pPr>
        <w:rPr>
          <w:sz w:val="22"/>
          <w:szCs w:val="22"/>
          <w:lang w:val="es-ES"/>
        </w:rPr>
      </w:pPr>
    </w:p>
    <w:p w14:paraId="774600CE" w14:textId="77777777" w:rsidR="006406B1" w:rsidRPr="00FD7389" w:rsidRDefault="006406B1" w:rsidP="00EF2CD1">
      <w:pPr>
        <w:pStyle w:val="ListParagraph"/>
        <w:numPr>
          <w:ilvl w:val="0"/>
          <w:numId w:val="14"/>
        </w:numPr>
        <w:ind w:left="1440" w:hanging="720"/>
        <w:jc w:val="both"/>
        <w:rPr>
          <w:sz w:val="22"/>
          <w:szCs w:val="22"/>
        </w:rPr>
      </w:pPr>
      <w:r w:rsidRPr="00FD7389">
        <w:rPr>
          <w:sz w:val="22"/>
          <w:szCs w:val="22"/>
        </w:rPr>
        <w:t>Intervention de M. Luis Almagro, Secrétaire général de l'OEA</w:t>
      </w:r>
    </w:p>
    <w:p w14:paraId="28C6E38A" w14:textId="0675FBB5" w:rsidR="009D4EE0" w:rsidRPr="00FD7389" w:rsidRDefault="009D4EE0" w:rsidP="00EF2CD1">
      <w:pPr>
        <w:pStyle w:val="ListParagraph"/>
        <w:numPr>
          <w:ilvl w:val="0"/>
          <w:numId w:val="14"/>
        </w:numPr>
        <w:ind w:left="1440" w:hanging="720"/>
        <w:jc w:val="both"/>
        <w:rPr>
          <w:sz w:val="22"/>
          <w:szCs w:val="22"/>
        </w:rPr>
      </w:pPr>
      <w:r w:rsidRPr="00FD7389">
        <w:rPr>
          <w:sz w:val="22"/>
          <w:szCs w:val="22"/>
        </w:rPr>
        <w:t>Dialogue entre les autorités</w:t>
      </w:r>
    </w:p>
    <w:p w14:paraId="2CA4D947" w14:textId="77777777" w:rsidR="009D4EE0" w:rsidRPr="00FD7389" w:rsidRDefault="009D4EE0" w:rsidP="006B6271">
      <w:pPr>
        <w:rPr>
          <w:sz w:val="22"/>
          <w:szCs w:val="22"/>
          <w:lang w:val="es-ES"/>
        </w:rPr>
      </w:pPr>
    </w:p>
    <w:p w14:paraId="20E376CE" w14:textId="4D3D005A" w:rsidR="00982843" w:rsidRPr="00FD7389" w:rsidRDefault="006406B1" w:rsidP="00EF2CD1">
      <w:pPr>
        <w:pStyle w:val="ListParagraph"/>
        <w:tabs>
          <w:tab w:val="left" w:pos="1440"/>
        </w:tabs>
        <w:ind w:left="1440"/>
        <w:jc w:val="both"/>
        <w:rPr>
          <w:sz w:val="22"/>
          <w:szCs w:val="22"/>
        </w:rPr>
      </w:pPr>
      <w:r w:rsidRPr="00FD7389">
        <w:rPr>
          <w:sz w:val="22"/>
          <w:szCs w:val="22"/>
        </w:rPr>
        <w:t>[</w:t>
      </w:r>
      <w:r w:rsidR="002B7197" w:rsidRPr="00FD7389">
        <w:rPr>
          <w:sz w:val="22"/>
          <w:szCs w:val="22"/>
        </w:rPr>
        <w:t>Sujets proposés : pertinence de la Convention, défis actuels et émergents, possibilités de coopération</w:t>
      </w:r>
      <w:r w:rsidRPr="00FD7389">
        <w:rPr>
          <w:sz w:val="22"/>
          <w:szCs w:val="22"/>
        </w:rPr>
        <w:t>]</w:t>
      </w:r>
    </w:p>
    <w:p w14:paraId="6650797E" w14:textId="77777777" w:rsidR="00106BF5" w:rsidRPr="00FD7389" w:rsidRDefault="00106BF5" w:rsidP="006B6271">
      <w:pPr>
        <w:rPr>
          <w:sz w:val="22"/>
          <w:szCs w:val="22"/>
          <w:lang w:val="fr-FR"/>
        </w:rPr>
      </w:pPr>
    </w:p>
    <w:p w14:paraId="065B0482" w14:textId="2A898F0F" w:rsidR="00106BF5" w:rsidRPr="00FD7389" w:rsidRDefault="006704D9" w:rsidP="00EF2CD1">
      <w:pPr>
        <w:pStyle w:val="ListParagraph"/>
        <w:numPr>
          <w:ilvl w:val="0"/>
          <w:numId w:val="1"/>
        </w:numPr>
        <w:ind w:left="720" w:hanging="720"/>
        <w:jc w:val="both"/>
        <w:rPr>
          <w:sz w:val="22"/>
          <w:szCs w:val="22"/>
        </w:rPr>
      </w:pPr>
      <w:r w:rsidRPr="00FD7389">
        <w:rPr>
          <w:sz w:val="22"/>
          <w:szCs w:val="22"/>
        </w:rPr>
        <w:t>Examen et approbation du projet de recommandation et du projet de déclaration de la Réunion de consultation des États parties</w:t>
      </w:r>
    </w:p>
    <w:p w14:paraId="787E14B3" w14:textId="77777777" w:rsidR="006704D9" w:rsidRPr="00FD7389" w:rsidRDefault="006704D9" w:rsidP="00EF2CD1">
      <w:pPr>
        <w:rPr>
          <w:sz w:val="22"/>
          <w:szCs w:val="22"/>
          <w:lang w:val="fr-FR"/>
        </w:rPr>
      </w:pPr>
    </w:p>
    <w:p w14:paraId="688C5B94" w14:textId="7A41F3DC" w:rsidR="00CE7913" w:rsidRPr="00FD7389" w:rsidRDefault="00CE7913" w:rsidP="00EF2CD1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FD7389">
        <w:rPr>
          <w:sz w:val="22"/>
          <w:szCs w:val="22"/>
        </w:rPr>
        <w:t>Préparatifs de la Deuxième Réunion de consultation des États parties</w:t>
      </w:r>
    </w:p>
    <w:p w14:paraId="2F1BABDA" w14:textId="77777777" w:rsidR="00CE7913" w:rsidRPr="00FD7389" w:rsidRDefault="00CE7913" w:rsidP="00EF2CD1">
      <w:pPr>
        <w:rPr>
          <w:sz w:val="22"/>
          <w:szCs w:val="22"/>
          <w:lang w:val="fr-FR"/>
        </w:rPr>
      </w:pPr>
    </w:p>
    <w:p w14:paraId="627CC1C8" w14:textId="135E0B9F" w:rsidR="009832F3" w:rsidRPr="00FD7389" w:rsidRDefault="00CE7913" w:rsidP="00EF2CD1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FD7389">
        <w:rPr>
          <w:sz w:val="22"/>
          <w:szCs w:val="22"/>
        </w:rPr>
        <w:t>Autres questions</w:t>
      </w:r>
      <w:r w:rsidR="00EF2CD1" w:rsidRPr="00FD73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9F0820B" wp14:editId="3E1B260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E4D1E3" w14:textId="3A4F92CA" w:rsidR="00EF2CD1" w:rsidRPr="00EF2CD1" w:rsidRDefault="00EF2CD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FD7389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CICTE01533F01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082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FE4D1E3" w14:textId="3A4F92CA" w:rsidR="00EF2CD1" w:rsidRPr="00EF2CD1" w:rsidRDefault="00EF2CD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FD7389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CICTE01533F01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832F3" w:rsidRPr="00FD7389" w:rsidSect="006B6271">
      <w:headerReference w:type="default" r:id="rId7"/>
      <w:pgSz w:w="12240" w:h="15840" w:code="1"/>
      <w:pgMar w:top="1872" w:right="1570" w:bottom="100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E8AF" w14:textId="77777777" w:rsidR="002B4B5B" w:rsidRDefault="002B4B5B" w:rsidP="00E865D8">
      <w:r>
        <w:separator/>
      </w:r>
    </w:p>
  </w:endnote>
  <w:endnote w:type="continuationSeparator" w:id="0">
    <w:p w14:paraId="07F7BDF4" w14:textId="77777777" w:rsidR="002B4B5B" w:rsidRDefault="002B4B5B" w:rsidP="00E8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10BF" w14:textId="77777777" w:rsidR="002B4B5B" w:rsidRDefault="002B4B5B" w:rsidP="00E865D8">
      <w:r>
        <w:separator/>
      </w:r>
    </w:p>
  </w:footnote>
  <w:footnote w:type="continuationSeparator" w:id="0">
    <w:p w14:paraId="40D37CD3" w14:textId="77777777" w:rsidR="002B4B5B" w:rsidRDefault="002B4B5B" w:rsidP="00E8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4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AF045A" w14:textId="0EF6B75D" w:rsidR="00E865D8" w:rsidRDefault="00E865D8">
        <w:pPr>
          <w:pStyle w:val="Header"/>
          <w:jc w:val="center"/>
        </w:pPr>
        <w:r w:rsidRPr="00E865D8">
          <w:rPr>
            <w:rFonts w:ascii="Times New Roman" w:hAnsi="Times New Roman" w:cs="Times New Roman"/>
            <w:sz w:val="20"/>
          </w:rPr>
          <w:fldChar w:fldCharType="begin"/>
        </w:r>
        <w:r w:rsidRPr="00E865D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865D8">
          <w:rPr>
            <w:rFonts w:ascii="Times New Roman" w:hAnsi="Times New Roman" w:cs="Times New Roman"/>
            <w:sz w:val="20"/>
          </w:rPr>
          <w:fldChar w:fldCharType="separate"/>
        </w:r>
        <w:r w:rsidRPr="00E865D8">
          <w:rPr>
            <w:rFonts w:ascii="Times New Roman" w:hAnsi="Times New Roman" w:cs="Times New Roman"/>
            <w:sz w:val="20"/>
          </w:rPr>
          <w:t>2</w:t>
        </w:r>
        <w:r w:rsidRPr="00E865D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59D97F5" w14:textId="77777777" w:rsidR="00E865D8" w:rsidRDefault="00E86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3A3"/>
    <w:multiLevelType w:val="hybridMultilevel"/>
    <w:tmpl w:val="43F470DE"/>
    <w:lvl w:ilvl="0" w:tplc="942E1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2214C39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664B2"/>
    <w:multiLevelType w:val="hybridMultilevel"/>
    <w:tmpl w:val="5ECC3354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40FF"/>
    <w:multiLevelType w:val="hybridMultilevel"/>
    <w:tmpl w:val="F0C40FEA"/>
    <w:lvl w:ilvl="0" w:tplc="2A4AD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F1311"/>
    <w:multiLevelType w:val="multilevel"/>
    <w:tmpl w:val="5A8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42484"/>
    <w:multiLevelType w:val="hybridMultilevel"/>
    <w:tmpl w:val="A3127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43E22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749F3"/>
    <w:multiLevelType w:val="hybridMultilevel"/>
    <w:tmpl w:val="E1342212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357CE"/>
    <w:multiLevelType w:val="hybridMultilevel"/>
    <w:tmpl w:val="53B474F4"/>
    <w:lvl w:ilvl="0" w:tplc="CE26011E">
      <w:start w:val="1"/>
      <w:numFmt w:val="lowerRoman"/>
      <w:lvlText w:val="%1."/>
      <w:lvlJc w:val="lef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82E15AA"/>
    <w:multiLevelType w:val="hybridMultilevel"/>
    <w:tmpl w:val="5ECC3354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D2DEC"/>
    <w:multiLevelType w:val="hybridMultilevel"/>
    <w:tmpl w:val="DC2AEF20"/>
    <w:lvl w:ilvl="0" w:tplc="942E10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237C5"/>
    <w:multiLevelType w:val="hybridMultilevel"/>
    <w:tmpl w:val="399A22FC"/>
    <w:lvl w:ilvl="0" w:tplc="D2303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C4CEC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CD"/>
    <w:rsid w:val="00052460"/>
    <w:rsid w:val="00054AD7"/>
    <w:rsid w:val="000E1B2E"/>
    <w:rsid w:val="00106BF5"/>
    <w:rsid w:val="00117FC0"/>
    <w:rsid w:val="00144903"/>
    <w:rsid w:val="00147CC7"/>
    <w:rsid w:val="001B338E"/>
    <w:rsid w:val="001E0F32"/>
    <w:rsid w:val="00221363"/>
    <w:rsid w:val="002B4B5B"/>
    <w:rsid w:val="002B6F07"/>
    <w:rsid w:val="002B7197"/>
    <w:rsid w:val="002D33F0"/>
    <w:rsid w:val="0030139D"/>
    <w:rsid w:val="00353EA7"/>
    <w:rsid w:val="00395676"/>
    <w:rsid w:val="003B44FC"/>
    <w:rsid w:val="003D54FD"/>
    <w:rsid w:val="003D6BC2"/>
    <w:rsid w:val="003E283E"/>
    <w:rsid w:val="003E7DB5"/>
    <w:rsid w:val="004576EB"/>
    <w:rsid w:val="0049424D"/>
    <w:rsid w:val="004B3766"/>
    <w:rsid w:val="004B6073"/>
    <w:rsid w:val="004B7D39"/>
    <w:rsid w:val="00507926"/>
    <w:rsid w:val="006406B1"/>
    <w:rsid w:val="006704D9"/>
    <w:rsid w:val="00674023"/>
    <w:rsid w:val="006949D3"/>
    <w:rsid w:val="006B6271"/>
    <w:rsid w:val="007B1417"/>
    <w:rsid w:val="00800A40"/>
    <w:rsid w:val="0086220A"/>
    <w:rsid w:val="00887E7C"/>
    <w:rsid w:val="008C63DC"/>
    <w:rsid w:val="0091392C"/>
    <w:rsid w:val="00981050"/>
    <w:rsid w:val="00982843"/>
    <w:rsid w:val="009832F3"/>
    <w:rsid w:val="00993A5F"/>
    <w:rsid w:val="009951C9"/>
    <w:rsid w:val="009D4EE0"/>
    <w:rsid w:val="00A23D5D"/>
    <w:rsid w:val="00A24D4B"/>
    <w:rsid w:val="00A754A8"/>
    <w:rsid w:val="00A75ABC"/>
    <w:rsid w:val="00AF39C2"/>
    <w:rsid w:val="00BA04C6"/>
    <w:rsid w:val="00BC27CD"/>
    <w:rsid w:val="00BC4458"/>
    <w:rsid w:val="00BD1BA9"/>
    <w:rsid w:val="00BE024A"/>
    <w:rsid w:val="00C06BA2"/>
    <w:rsid w:val="00CA7148"/>
    <w:rsid w:val="00CB6CF7"/>
    <w:rsid w:val="00CE7913"/>
    <w:rsid w:val="00D6670F"/>
    <w:rsid w:val="00DD055A"/>
    <w:rsid w:val="00E410C5"/>
    <w:rsid w:val="00E542EF"/>
    <w:rsid w:val="00E63BB8"/>
    <w:rsid w:val="00E865D8"/>
    <w:rsid w:val="00ED4EFE"/>
    <w:rsid w:val="00EF2CD1"/>
    <w:rsid w:val="00F15396"/>
    <w:rsid w:val="00F528F9"/>
    <w:rsid w:val="00F66EAF"/>
    <w:rsid w:val="00FA6FBA"/>
    <w:rsid w:val="00FC25B8"/>
    <w:rsid w:val="00FD7389"/>
    <w:rsid w:val="00FE4C77"/>
    <w:rsid w:val="00FE7572"/>
    <w:rsid w:val="00FF0027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9AEF321"/>
  <w15:chartTrackingRefBased/>
  <w15:docId w15:val="{4E24BCE7-05C1-C443-9DAA-D14A982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F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6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D8"/>
  </w:style>
  <w:style w:type="paragraph" w:styleId="Footer">
    <w:name w:val="footer"/>
    <w:basedOn w:val="Normal"/>
    <w:link w:val="FooterChar"/>
    <w:uiPriority w:val="99"/>
    <w:unhideWhenUsed/>
    <w:rsid w:val="00E86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Burbano, Carmela</cp:lastModifiedBy>
  <cp:revision>3</cp:revision>
  <dcterms:created xsi:type="dcterms:W3CDTF">2022-09-12T14:52:00Z</dcterms:created>
  <dcterms:modified xsi:type="dcterms:W3CDTF">2022-09-12T15:09:00Z</dcterms:modified>
</cp:coreProperties>
</file>