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05D2957C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955003">
        <w:rPr>
          <w:rFonts w:ascii="Times New Roman" w:hAnsi="Times New Roman"/>
          <w:lang w:val="pt-BR"/>
        </w:rPr>
        <w:t>CIDI/CAM/</w:t>
      </w:r>
      <w:r w:rsidR="00C539CD">
        <w:rPr>
          <w:rFonts w:ascii="Times New Roman" w:hAnsi="Times New Roman"/>
          <w:lang w:val="pt-BR"/>
        </w:rPr>
        <w:t>INF</w:t>
      </w:r>
      <w:r w:rsidRPr="00955003">
        <w:rPr>
          <w:rFonts w:ascii="Times New Roman" w:hAnsi="Times New Roman"/>
          <w:lang w:val="pt-BR"/>
        </w:rPr>
        <w:t>.</w:t>
      </w:r>
      <w:r w:rsidR="00C539CD">
        <w:rPr>
          <w:rFonts w:ascii="Times New Roman" w:hAnsi="Times New Roman"/>
          <w:lang w:val="pt-BR"/>
        </w:rPr>
        <w:t>102</w:t>
      </w:r>
      <w:r w:rsidRPr="00955003">
        <w:rPr>
          <w:rFonts w:ascii="Times New Roman" w:hAnsi="Times New Roman"/>
          <w:lang w:val="pt-BR"/>
        </w:rPr>
        <w:t>/</w:t>
      </w:r>
      <w:r w:rsidR="0040654E" w:rsidRPr="00955003">
        <w:rPr>
          <w:rFonts w:ascii="Times New Roman" w:hAnsi="Times New Roman"/>
          <w:lang w:val="pt-BR"/>
        </w:rPr>
        <w:t>2</w:t>
      </w:r>
      <w:r w:rsidR="00B57809" w:rsidRPr="00955003">
        <w:rPr>
          <w:rFonts w:ascii="Times New Roman" w:hAnsi="Times New Roman"/>
          <w:lang w:val="pt-BR"/>
        </w:rPr>
        <w:t>1</w:t>
      </w:r>
      <w:r w:rsidR="00377A22">
        <w:rPr>
          <w:rFonts w:ascii="Times New Roman" w:hAnsi="Times New Roman"/>
          <w:lang w:val="pt-BR"/>
        </w:rPr>
        <w:t xml:space="preserve"> rev.</w:t>
      </w:r>
      <w:r w:rsidR="00002993">
        <w:rPr>
          <w:rFonts w:ascii="Times New Roman" w:hAnsi="Times New Roman"/>
          <w:lang w:val="pt-BR"/>
        </w:rPr>
        <w:t>2</w:t>
      </w:r>
    </w:p>
    <w:p w14:paraId="4DAA1A46" w14:textId="6695CF72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</w:r>
      <w:r w:rsidR="00002993">
        <w:rPr>
          <w:rFonts w:ascii="Times New Roman" w:hAnsi="Times New Roman"/>
          <w:lang w:val="pt-BR"/>
        </w:rPr>
        <w:t>16</w:t>
      </w:r>
      <w:r w:rsidR="008925BE" w:rsidRPr="00955003">
        <w:rPr>
          <w:rFonts w:ascii="Times New Roman" w:hAnsi="Times New Roman"/>
          <w:lang w:val="pt-BR"/>
        </w:rPr>
        <w:t xml:space="preserve"> ju</w:t>
      </w:r>
      <w:r w:rsidR="00002993">
        <w:rPr>
          <w:rFonts w:ascii="Times New Roman" w:hAnsi="Times New Roman"/>
          <w:lang w:val="pt-BR"/>
        </w:rPr>
        <w:t>lio</w:t>
      </w:r>
      <w:r w:rsidR="00697156" w:rsidRPr="00955003">
        <w:rPr>
          <w:rFonts w:ascii="Times New Roman" w:hAnsi="Times New Roman"/>
          <w:lang w:val="pt-BR"/>
        </w:rPr>
        <w:t xml:space="preserve"> </w:t>
      </w:r>
      <w:r w:rsidRPr="00955003">
        <w:rPr>
          <w:rFonts w:ascii="Times New Roman" w:hAnsi="Times New Roman"/>
          <w:lang w:val="pt-BR"/>
        </w:rPr>
        <w:t>20</w:t>
      </w:r>
      <w:r w:rsidR="0040654E" w:rsidRPr="00955003">
        <w:rPr>
          <w:rFonts w:ascii="Times New Roman" w:hAnsi="Times New Roman"/>
          <w:lang w:val="pt-BR"/>
        </w:rPr>
        <w:t>2</w:t>
      </w:r>
      <w:r w:rsidR="00B57809" w:rsidRPr="00955003">
        <w:rPr>
          <w:rFonts w:ascii="Times New Roman" w:hAnsi="Times New Roman"/>
          <w:lang w:val="pt-BR"/>
        </w:rPr>
        <w:t>1</w:t>
      </w:r>
      <w:r w:rsidRPr="00955003">
        <w:rPr>
          <w:rFonts w:ascii="Times New Roman" w:hAnsi="Times New Roman"/>
          <w:lang w:val="pt-BR"/>
        </w:rPr>
        <w:t xml:space="preserve"> </w:t>
      </w:r>
    </w:p>
    <w:p w14:paraId="11BED316" w14:textId="3AA0E7AD" w:rsidR="005C14B6" w:rsidRPr="009550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  <w:t xml:space="preserve">Original: </w:t>
      </w:r>
      <w:r w:rsidR="00692674">
        <w:rPr>
          <w:rFonts w:ascii="Times New Roman" w:hAnsi="Times New Roman"/>
          <w:lang w:val="pt-BR"/>
        </w:rPr>
        <w:t>TEXTUAL</w:t>
      </w:r>
    </w:p>
    <w:p w14:paraId="60B4BCCB" w14:textId="77777777" w:rsidR="005109FF" w:rsidRPr="00955003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955003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955003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FFB15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E754CD6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A19BBEC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600A454" w14:textId="39E094A5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 xml:space="preserve">SESION </w:t>
      </w:r>
      <w:r w:rsidR="002D36A4" w:rsidRPr="00955003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CDA8E0D" w14:textId="28E3BFFA" w:rsidR="00955003" w:rsidRPr="00955003" w:rsidRDefault="00697156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955003">
        <w:rPr>
          <w:rFonts w:ascii="Times New Roman" w:eastAsia="Times New Roman" w:hAnsi="Times New Roman"/>
          <w:lang w:val="es-CL" w:eastAsia="en-US"/>
        </w:rPr>
        <w:t>“EL IMPACTO DE LA MIGRACIÓN EN LOS PEQUEÑOS ESTADOS INSULARES EN DESARROLLO (PEID) Y LOS RETOS ESPECÍFIC</w:t>
      </w:r>
      <w:r w:rsidR="00244D59">
        <w:rPr>
          <w:rFonts w:ascii="Times New Roman" w:eastAsia="Times New Roman" w:hAnsi="Times New Roman"/>
          <w:lang w:val="es-CL" w:eastAsia="en-US"/>
        </w:rPr>
        <w:t xml:space="preserve"> </w:t>
      </w:r>
      <w:r w:rsidRPr="00955003">
        <w:rPr>
          <w:rFonts w:ascii="Times New Roman" w:eastAsia="Times New Roman" w:hAnsi="Times New Roman"/>
          <w:lang w:val="es-CL" w:eastAsia="en-US"/>
        </w:rPr>
        <w:t>OS CON RESPECTO A SU CAPACIDAD FÍSICA Y FINANCIERA”</w:t>
      </w:r>
      <w:r w:rsidRPr="00955003">
        <w:rPr>
          <w:rFonts w:ascii="Times New Roman" w:eastAsia="Times New Roman" w:hAnsi="Times New Roman"/>
          <w:highlight w:val="white"/>
          <w:lang w:val="es-CL" w:eastAsia="en-US"/>
        </w:rPr>
        <w:t xml:space="preserve"> </w:t>
      </w:r>
    </w:p>
    <w:p w14:paraId="7E9D17AA" w14:textId="396B3F03" w:rsidR="00955003" w:rsidRPr="00955003" w:rsidRDefault="008925BE" w:rsidP="0044308A">
      <w:pPr>
        <w:spacing w:after="160" w:line="240" w:lineRule="auto"/>
        <w:jc w:val="center"/>
        <w:rPr>
          <w:rFonts w:ascii="Times New Roman" w:eastAsia="Times New Roman" w:hAnsi="Times New Roman"/>
          <w:lang w:val="es-CL" w:eastAsia="en-US"/>
        </w:rPr>
      </w:pPr>
      <w:r w:rsidRPr="00955003">
        <w:rPr>
          <w:rFonts w:ascii="Times New Roman" w:eastAsia="Times New Roman" w:hAnsi="Times New Roman"/>
          <w:highlight w:val="white"/>
          <w:lang w:val="es-CL" w:eastAsia="en-US"/>
        </w:rPr>
        <w:t xml:space="preserve"> </w:t>
      </w:r>
      <w:r w:rsidR="00955003" w:rsidRPr="00955003">
        <w:rPr>
          <w:rFonts w:ascii="Times New Roman" w:eastAsia="Times New Roman" w:hAnsi="Times New Roman"/>
          <w:lang w:val="es-CL" w:eastAsia="en-US"/>
        </w:rPr>
        <w:t>Y</w:t>
      </w:r>
    </w:p>
    <w:p w14:paraId="2F388F6C" w14:textId="37882FC3" w:rsidR="0044308A" w:rsidRPr="00DD472C" w:rsidRDefault="008925BE" w:rsidP="0044308A">
      <w:pPr>
        <w:spacing w:after="160" w:line="240" w:lineRule="auto"/>
        <w:jc w:val="center"/>
        <w:rPr>
          <w:rFonts w:ascii="Times New Roman" w:eastAsia="Times New Roman" w:hAnsi="Times New Roman"/>
          <w:lang w:val="es-CL" w:eastAsia="en-US"/>
        </w:rPr>
      </w:pPr>
      <w:r w:rsidRPr="00955003">
        <w:rPr>
          <w:rFonts w:ascii="Times New Roman" w:eastAsia="Times New Roman" w:hAnsi="Times New Roman"/>
          <w:lang w:val="es-CL" w:eastAsia="en-US"/>
        </w:rPr>
        <w:t xml:space="preserve">  </w:t>
      </w:r>
      <w:r w:rsidRPr="00DD472C">
        <w:rPr>
          <w:rFonts w:ascii="Times New Roman" w:eastAsia="Times New Roman" w:hAnsi="Times New Roman"/>
          <w:lang w:val="es-CL" w:eastAsia="en-US"/>
        </w:rPr>
        <w:t>“MIGRACIÓN Y CAMBIO CLIMÁTICO”</w:t>
      </w:r>
    </w:p>
    <w:p w14:paraId="49439E34" w14:textId="77777777" w:rsidR="0044308A" w:rsidRPr="00DD472C" w:rsidRDefault="0044308A" w:rsidP="0044308A">
      <w:pPr>
        <w:spacing w:after="0" w:line="240" w:lineRule="auto"/>
        <w:jc w:val="center"/>
        <w:rPr>
          <w:rFonts w:ascii="Times New Roman" w:eastAsia="Calibri" w:hAnsi="Times New Roman"/>
          <w:lang w:val="es-CL" w:eastAsia="en-US"/>
        </w:rPr>
      </w:pPr>
    </w:p>
    <w:p w14:paraId="7C1C7B05" w14:textId="77777777" w:rsidR="00244D59" w:rsidRPr="00DD472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DD472C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DD472C">
        <w:rPr>
          <w:rFonts w:ascii="Times New Roman" w:eastAsia="Calibri" w:hAnsi="Times New Roman"/>
          <w:lang w:val="es-EC" w:eastAsia="en-US"/>
        </w:rPr>
        <w:t xml:space="preserve"> LOS EXPOSITORES  E</w:t>
      </w:r>
    </w:p>
    <w:p w14:paraId="6BA8772F" w14:textId="77777777" w:rsidR="00244D59" w:rsidRPr="00BE44BF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DD472C">
        <w:rPr>
          <w:rFonts w:ascii="Times New Roman" w:eastAsia="Calibri" w:hAnsi="Times New Roman"/>
          <w:lang w:val="es-EC" w:eastAsia="en-US"/>
        </w:rPr>
        <w:t>INTERVENCIONES DE DELEGACIONES DE LOS ESTADOS MIEMBROS</w:t>
      </w:r>
    </w:p>
    <w:p w14:paraId="1F5618F9" w14:textId="77777777" w:rsidR="00A15E24" w:rsidRPr="00244D59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63DDF0BF" w:rsidR="001201E0" w:rsidRPr="00436955" w:rsidRDefault="00A15E24" w:rsidP="005C14B6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436955">
        <w:rPr>
          <w:rFonts w:ascii="Times New Roman" w:hAnsi="Times New Roman"/>
          <w:lang w:val="fr-CA"/>
        </w:rPr>
        <w:t>(</w:t>
      </w:r>
      <w:r w:rsidR="0044308A" w:rsidRPr="00436955">
        <w:rPr>
          <w:rFonts w:ascii="Times New Roman" w:hAnsi="Times New Roman"/>
          <w:lang w:val="fr-CA"/>
        </w:rPr>
        <w:t>2</w:t>
      </w:r>
      <w:r w:rsidR="008925BE" w:rsidRPr="00436955">
        <w:rPr>
          <w:rFonts w:ascii="Times New Roman" w:hAnsi="Times New Roman"/>
          <w:lang w:val="fr-CA"/>
        </w:rPr>
        <w:t>5</w:t>
      </w:r>
      <w:r w:rsidR="0044308A" w:rsidRPr="00436955">
        <w:rPr>
          <w:rFonts w:ascii="Times New Roman" w:hAnsi="Times New Roman"/>
          <w:lang w:val="fr-CA"/>
        </w:rPr>
        <w:t xml:space="preserve"> </w:t>
      </w:r>
      <w:r w:rsidRPr="00436955">
        <w:rPr>
          <w:rFonts w:ascii="Times New Roman" w:hAnsi="Times New Roman"/>
          <w:lang w:val="fr-CA"/>
        </w:rPr>
        <w:t xml:space="preserve">de </w:t>
      </w:r>
      <w:proofErr w:type="spellStart"/>
      <w:r w:rsidR="008925BE" w:rsidRPr="00436955">
        <w:rPr>
          <w:rFonts w:ascii="Times New Roman" w:hAnsi="Times New Roman"/>
          <w:lang w:val="fr-CA"/>
        </w:rPr>
        <w:t>junio</w:t>
      </w:r>
      <w:proofErr w:type="spellEnd"/>
      <w:r w:rsidR="008925BE" w:rsidRPr="00436955">
        <w:rPr>
          <w:rFonts w:ascii="Times New Roman" w:hAnsi="Times New Roman"/>
          <w:lang w:val="fr-CA"/>
        </w:rPr>
        <w:t xml:space="preserve"> </w:t>
      </w:r>
      <w:r w:rsidRPr="00436955">
        <w:rPr>
          <w:rFonts w:ascii="Times New Roman" w:hAnsi="Times New Roman"/>
          <w:lang w:val="fr-CA"/>
        </w:rPr>
        <w:t>de 202</w:t>
      </w:r>
      <w:r w:rsidR="00B57809" w:rsidRPr="00436955">
        <w:rPr>
          <w:rFonts w:ascii="Times New Roman" w:hAnsi="Times New Roman"/>
          <w:lang w:val="fr-CA"/>
        </w:rPr>
        <w:t>1</w:t>
      </w:r>
      <w:r w:rsidRPr="00436955">
        <w:rPr>
          <w:rFonts w:ascii="Times New Roman" w:hAnsi="Times New Roman"/>
          <w:lang w:val="fr-CA"/>
        </w:rPr>
        <w:t>)</w:t>
      </w:r>
    </w:p>
    <w:p w14:paraId="7F743693" w14:textId="77777777" w:rsidR="005C14B6" w:rsidRPr="00436955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fr-CA" w:eastAsia="en-US"/>
        </w:rPr>
      </w:pPr>
    </w:p>
    <w:p w14:paraId="285EB09F" w14:textId="77777777" w:rsidR="005C14B6" w:rsidRPr="00436955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fr-CA" w:eastAsia="en-US"/>
        </w:rPr>
      </w:pPr>
    </w:p>
    <w:p w14:paraId="656411E4" w14:textId="77777777" w:rsidR="00244D59" w:rsidRPr="00436955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val="fr-CA" w:eastAsia="en-US"/>
        </w:rPr>
      </w:pPr>
      <w:r w:rsidRPr="00436955">
        <w:rPr>
          <w:rFonts w:ascii="Times New Roman" w:eastAsia="Calibri" w:hAnsi="Times New Roman"/>
          <w:sz w:val="20"/>
          <w:szCs w:val="20"/>
          <w:lang w:val="fr-CA" w:eastAsia="en-US"/>
        </w:rPr>
        <w:t>**********</w:t>
      </w:r>
    </w:p>
    <w:p w14:paraId="2DE4AE79" w14:textId="77777777" w:rsidR="00244D59" w:rsidRPr="00436955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val="fr-CA" w:eastAsia="en-US"/>
        </w:rPr>
      </w:pPr>
    </w:p>
    <w:p w14:paraId="39062DE7" w14:textId="77777777" w:rsidR="00244D59" w:rsidRPr="00436955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fr-CA" w:eastAsia="en-US"/>
        </w:rPr>
      </w:pPr>
      <w:r w:rsidRPr="00436955">
        <w:rPr>
          <w:rFonts w:ascii="Times New Roman" w:eastAsia="Calibri" w:hAnsi="Times New Roman"/>
          <w:lang w:val="fr-CA" w:eastAsia="en-US"/>
        </w:rPr>
        <w:t>THEMATIC SESSION:</w:t>
      </w:r>
    </w:p>
    <w:p w14:paraId="3D1BB782" w14:textId="77777777" w:rsidR="00244D59" w:rsidRPr="00436955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fr-CA" w:eastAsia="en-US"/>
        </w:rPr>
      </w:pPr>
    </w:p>
    <w:p w14:paraId="6B5BBFBB" w14:textId="77777777" w:rsidR="00244D59" w:rsidRDefault="00244D59" w:rsidP="00244D59">
      <w:pPr>
        <w:spacing w:after="160" w:line="240" w:lineRule="auto"/>
        <w:jc w:val="center"/>
        <w:rPr>
          <w:rFonts w:ascii="Times New Roman" w:eastAsia="Calibri" w:hAnsi="Times New Roman"/>
          <w:lang w:eastAsia="en-US"/>
        </w:rPr>
      </w:pPr>
      <w:r w:rsidRPr="00787BD4">
        <w:rPr>
          <w:rFonts w:ascii="Times New Roman" w:eastAsia="Calibri" w:hAnsi="Times New Roman"/>
          <w:lang w:eastAsia="en-US"/>
        </w:rPr>
        <w:t>“THE IMPACT OF MIGRATION ON SMALL ISLAND DEVELOPING STATES (SIDS) AND THE SPECIFIC CHALLENGES IN TERMS OF THEIR PHYSICAL AND FINANCIAL CAPACITY”</w:t>
      </w:r>
      <w:r>
        <w:rPr>
          <w:rFonts w:ascii="Times New Roman" w:eastAsia="Calibri" w:hAnsi="Times New Roman"/>
          <w:lang w:eastAsia="en-US"/>
        </w:rPr>
        <w:t xml:space="preserve"> </w:t>
      </w:r>
    </w:p>
    <w:p w14:paraId="39D74A0B" w14:textId="77777777" w:rsidR="00244D59" w:rsidRDefault="00244D59" w:rsidP="00244D59">
      <w:pPr>
        <w:spacing w:after="16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AND </w:t>
      </w:r>
    </w:p>
    <w:p w14:paraId="13404B0F" w14:textId="77777777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8A105D">
        <w:rPr>
          <w:rFonts w:ascii="Times New Roman" w:eastAsia="Calibri" w:hAnsi="Times New Roman"/>
          <w:lang w:eastAsia="en-US"/>
        </w:rPr>
        <w:t>“MIGRATION AND CLIMATE CHANGE”</w:t>
      </w:r>
    </w:p>
    <w:p w14:paraId="248C47BB" w14:textId="77777777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34A89D23" w14:textId="77777777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FF1F01">
        <w:rPr>
          <w:rFonts w:ascii="Times New Roman" w:eastAsia="Calibri" w:hAnsi="Times New Roman"/>
          <w:lang w:val="en" w:eastAsia="en-US"/>
        </w:rPr>
        <w:t>(</w:t>
      </w:r>
      <w:r>
        <w:rPr>
          <w:rFonts w:ascii="Times New Roman" w:eastAsia="Calibri" w:hAnsi="Times New Roman"/>
          <w:lang w:val="en" w:eastAsia="en-US"/>
        </w:rPr>
        <w:t xml:space="preserve">June </w:t>
      </w:r>
      <w:r w:rsidRPr="00FF1F01">
        <w:rPr>
          <w:rFonts w:ascii="Times New Roman" w:eastAsia="Calibri" w:hAnsi="Times New Roman"/>
          <w:lang w:val="en" w:eastAsia="en-US"/>
        </w:rPr>
        <w:t>2</w:t>
      </w:r>
      <w:r>
        <w:rPr>
          <w:rFonts w:ascii="Times New Roman" w:eastAsia="Calibri" w:hAnsi="Times New Roman"/>
          <w:lang w:val="en" w:eastAsia="en-US"/>
        </w:rPr>
        <w:t>5</w:t>
      </w:r>
      <w:r w:rsidRPr="00FF1F01">
        <w:rPr>
          <w:rFonts w:ascii="Times New Roman" w:eastAsia="Calibri" w:hAnsi="Times New Roman"/>
          <w:lang w:val="en" w:eastAsia="en-US"/>
        </w:rPr>
        <w:t>, 2021)</w:t>
      </w:r>
    </w:p>
    <w:p w14:paraId="43A11724" w14:textId="77777777" w:rsidR="00244D59" w:rsidRPr="00FF1F01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1601883D" w14:textId="77777777" w:rsidR="00244D59" w:rsidRPr="00E50C26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0C9DE8E9" w14:textId="09FE960E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D472C">
        <w:rPr>
          <w:rFonts w:ascii="Times New Roman" w:eastAsia="Calibri" w:hAnsi="Times New Roman"/>
          <w:lang w:eastAsia="en-US"/>
        </w:rPr>
        <w:t>SPEAKERS’ PRESENTATIONS AND INTERVENTIONS BY MEMBER STATE DELEGATIONS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489AD978" w14:textId="77777777" w:rsidR="008925BE" w:rsidRPr="00DD472C" w:rsidRDefault="008925BE" w:rsidP="008925BE">
      <w:pPr>
        <w:spacing w:after="0" w:line="240" w:lineRule="auto"/>
        <w:jc w:val="center"/>
        <w:rPr>
          <w:rFonts w:ascii="Times New Roman" w:hAnsi="Times New Roman"/>
        </w:rPr>
      </w:pPr>
    </w:p>
    <w:p w14:paraId="13871446" w14:textId="77777777" w:rsidR="008925BE" w:rsidRPr="00DD472C" w:rsidRDefault="008925BE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5FF089F8" w14:textId="77777777" w:rsidR="00692674" w:rsidRPr="00692674" w:rsidRDefault="00697156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eastAsia="Times New Roman" w:hAnsi="Times New Roman"/>
          <w:lang w:val="es-US"/>
        </w:rPr>
      </w:pPr>
      <w:bookmarkStart w:id="1" w:name="_Hlk69983748"/>
      <w:r w:rsidRPr="00955003">
        <w:rPr>
          <w:rFonts w:ascii="Times New Roman" w:hAnsi="Times New Roman"/>
          <w:lang w:val="es-US"/>
        </w:rPr>
        <w:t xml:space="preserve">Dr. Natalie Dietrich Jones:   </w:t>
      </w:r>
    </w:p>
    <w:p w14:paraId="29E9D320" w14:textId="546EE82C" w:rsidR="00692674" w:rsidRPr="00ED6728" w:rsidRDefault="00692674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  <w:r w:rsidRPr="00ED6728">
        <w:rPr>
          <w:rFonts w:ascii="Times New Roman" w:hAnsi="Times New Roman"/>
          <w:sz w:val="24"/>
          <w:szCs w:val="24"/>
          <w:lang w:val="pt-BR"/>
        </w:rPr>
        <w:t>English</w:t>
      </w:r>
      <w:r w:rsidRPr="00ED6728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="00DD472C">
          <w:rPr>
            <w:rFonts w:ascii="Times New Roman" w:hAnsi="Times New Roman"/>
            <w:color w:val="0563C1"/>
            <w:sz w:val="24"/>
            <w:szCs w:val="24"/>
            <w:u w:val="single"/>
          </w:rPr>
          <w:t>http://scm.oas.org/pdfs/2021/Jones-CAM-June25-21.PPTX</w:t>
        </w:r>
      </w:hyperlink>
    </w:p>
    <w:p w14:paraId="11CD73D1" w14:textId="0A5538E9" w:rsidR="00697156" w:rsidRPr="00692674" w:rsidRDefault="00697156" w:rsidP="0069267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1F5DE080" w14:textId="6F7A584D" w:rsidR="00697156" w:rsidRPr="00692674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439A7EF4" w14:textId="19052F95" w:rsidR="00697156" w:rsidRPr="00692674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76FF31E8" w14:textId="7A644621" w:rsidR="00697156" w:rsidRPr="00955003" w:rsidRDefault="00697156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Rana G. </w:t>
      </w:r>
      <w:proofErr w:type="spellStart"/>
      <w:r w:rsidRPr="00955003">
        <w:rPr>
          <w:rFonts w:ascii="Times New Roman" w:hAnsi="Times New Roman"/>
          <w:lang w:val="es-US"/>
        </w:rPr>
        <w:t>Ksaifi</w:t>
      </w:r>
      <w:proofErr w:type="spellEnd"/>
      <w:r w:rsidRPr="00955003">
        <w:rPr>
          <w:rFonts w:ascii="Times New Roman" w:hAnsi="Times New Roman"/>
          <w:lang w:val="es-US"/>
        </w:rPr>
        <w:t xml:space="preserve">:   </w:t>
      </w:r>
    </w:p>
    <w:p w14:paraId="37CA5F23" w14:textId="5F574A81" w:rsidR="00692674" w:rsidRPr="00ED6728" w:rsidRDefault="00692674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  <w:r w:rsidRPr="00ED6728">
        <w:rPr>
          <w:rFonts w:ascii="Times New Roman" w:hAnsi="Times New Roman"/>
          <w:sz w:val="24"/>
          <w:szCs w:val="24"/>
          <w:lang w:val="pt-BR"/>
        </w:rPr>
        <w:t>English</w:t>
      </w:r>
      <w:r w:rsidRPr="00ED6728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r w:rsidR="00DD472C">
          <w:rPr>
            <w:rFonts w:ascii="Times New Roman" w:hAnsi="Times New Roman"/>
            <w:color w:val="0563C1"/>
            <w:sz w:val="24"/>
            <w:szCs w:val="24"/>
            <w:u w:val="single"/>
          </w:rPr>
          <w:t>http://scm.oas.org/pdfs/2021/RKsaifi-CAM-June25-21.PPTX</w:t>
        </w:r>
      </w:hyperlink>
    </w:p>
    <w:p w14:paraId="5A15099C" w14:textId="69B0891F" w:rsidR="008925BE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34894813" w14:textId="77777777" w:rsidR="00692674" w:rsidRPr="00692674" w:rsidRDefault="00692674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096D1117" w14:textId="77777777" w:rsidR="00D64CE2" w:rsidRPr="00DD472C" w:rsidRDefault="00D64CE2" w:rsidP="008925BE">
      <w:pPr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14:paraId="65D1B13E" w14:textId="1C0C038C" w:rsidR="00D64CE2" w:rsidRDefault="00D64CE2" w:rsidP="00B357A5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Diego Chaves-González:  </w:t>
      </w:r>
    </w:p>
    <w:p w14:paraId="13F0DD64" w14:textId="77777777" w:rsidR="00B357A5" w:rsidRPr="00955003" w:rsidRDefault="00B357A5" w:rsidP="00B357A5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7CB9116E" w14:textId="3853AA13" w:rsidR="00B357A5" w:rsidRPr="00B357A5" w:rsidRDefault="00B357A5" w:rsidP="00B357A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s-US"/>
        </w:rPr>
      </w:pPr>
      <w:r w:rsidRPr="00B357A5">
        <w:rPr>
          <w:rFonts w:ascii="Times New Roman" w:hAnsi="Times New Roman"/>
          <w:sz w:val="24"/>
          <w:szCs w:val="24"/>
          <w:lang w:val="pt-BR"/>
        </w:rPr>
        <w:t>Español:</w:t>
      </w:r>
      <w:r w:rsidRPr="00B357A5">
        <w:rPr>
          <w:rFonts w:ascii="Times New Roman" w:hAnsi="Times New Roman"/>
          <w:color w:val="0563C1"/>
          <w:sz w:val="24"/>
          <w:szCs w:val="24"/>
          <w:u w:val="single"/>
          <w:lang w:val="es-US"/>
        </w:rPr>
        <w:t xml:space="preserve"> </w:t>
      </w:r>
      <w:hyperlink r:id="rId9" w:history="1">
        <w:r w:rsidR="00B53826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http://scm.oas.org/pdfs/2021/Chaves-CAM-junio25-21.PPTX</w:t>
        </w:r>
      </w:hyperlink>
    </w:p>
    <w:p w14:paraId="2F31B2AB" w14:textId="1A69FC67" w:rsidR="00955003" w:rsidRDefault="00955003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6F04C24C" w14:textId="77777777" w:rsidR="00B357A5" w:rsidRPr="00955003" w:rsidRDefault="00B357A5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66DA0CB" w14:textId="77777777" w:rsidR="0099227C" w:rsidRPr="00955003" w:rsidRDefault="0099227C" w:rsidP="0099227C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55AA0EF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3C33ACAE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7CDAF5CE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030CF4DD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231A65BA" w14:textId="77777777" w:rsidR="008A1C69" w:rsidRDefault="008A1C69" w:rsidP="008A1C69">
      <w:pPr>
        <w:jc w:val="center"/>
        <w:rPr>
          <w:rFonts w:ascii="Times New Roman" w:hAnsi="Times New Roman"/>
          <w:sz w:val="20"/>
          <w:szCs w:val="20"/>
          <w:lang w:val="es-US"/>
        </w:rPr>
      </w:pPr>
      <w:r w:rsidRPr="00E217FD">
        <w:rPr>
          <w:rFonts w:ascii="Times New Roman" w:hAnsi="Times New Roman"/>
          <w:sz w:val="20"/>
          <w:szCs w:val="20"/>
          <w:lang w:val="es-US"/>
        </w:rPr>
        <w:t>***//***</w:t>
      </w:r>
    </w:p>
    <w:p w14:paraId="6B2C8C61" w14:textId="77777777" w:rsidR="008A1C69" w:rsidRDefault="008A1C69" w:rsidP="008A1C6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>INTERVENCIONES DE DELEGACIONES DE LOS ESTADOS MIEMBROS/</w:t>
      </w:r>
    </w:p>
    <w:p w14:paraId="27124D51" w14:textId="77777777" w:rsidR="008A1C69" w:rsidRPr="00BE44BF" w:rsidRDefault="008A1C69" w:rsidP="008A1C6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042CDB72" w14:textId="30D701AF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 BY MEMBER STATE DELEGATIONS</w:t>
      </w:r>
    </w:p>
    <w:p w14:paraId="43686087" w14:textId="164BFF99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7C996147" w14:textId="2335D2B0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48A6BC1F" w14:textId="77777777" w:rsidR="008A1C69" w:rsidRDefault="008A1C69" w:rsidP="008A1C6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>
        <w:rPr>
          <w:rFonts w:ascii="Times New Roman" w:eastAsia="Calibri" w:hAnsi="Times New Roman"/>
          <w:sz w:val="24"/>
          <w:szCs w:val="24"/>
          <w:lang w:val="es-EC" w:eastAsia="en-US"/>
        </w:rPr>
        <w:t>Delegación de Ecuador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62E06102" w14:textId="77777777" w:rsidR="008A1C69" w:rsidRDefault="008A1C69" w:rsidP="008A1C69">
      <w:pPr>
        <w:tabs>
          <w:tab w:val="left" w:pos="2685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2236E868" w14:textId="60DFD539" w:rsidR="008A1C69" w:rsidRPr="008A1C69" w:rsidRDefault="008A1C69" w:rsidP="00CC21FC">
      <w:pPr>
        <w:spacing w:after="0" w:line="240" w:lineRule="auto"/>
        <w:ind w:left="-90" w:firstLine="810"/>
        <w:jc w:val="both"/>
        <w:rPr>
          <w:rFonts w:ascii="Times New Roman" w:hAnsi="Times New Roman"/>
          <w:color w:val="0563C1"/>
          <w:sz w:val="24"/>
          <w:szCs w:val="24"/>
          <w:u w:val="single"/>
          <w:lang w:val="es-US"/>
        </w:rPr>
      </w:pPr>
      <w:r w:rsidRPr="008A1C69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7E99F3" wp14:editId="26E4D3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676F9" w14:textId="77777777" w:rsidR="008A1C69" w:rsidRPr="00273663" w:rsidRDefault="008A1C69" w:rsidP="008A1C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F7E9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" filled="f" stroked="f">
                <v:textbox>
                  <w:txbxContent>
                    <w:p w14:paraId="54F676F9" w14:textId="77777777" w:rsidR="008A1C69" w:rsidRPr="00273663" w:rsidRDefault="008A1C69" w:rsidP="008A1C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A1C69">
        <w:rPr>
          <w:rFonts w:ascii="Times New Roman" w:hAnsi="Times New Roman"/>
          <w:sz w:val="24"/>
          <w:szCs w:val="24"/>
          <w:lang w:val="pt-BR"/>
        </w:rPr>
        <w:t>Español</w:t>
      </w:r>
      <w:r w:rsidRPr="008A1C69">
        <w:rPr>
          <w:rFonts w:ascii="Times New Roman" w:hAnsi="Times New Roman"/>
          <w:bCs/>
          <w:sz w:val="24"/>
          <w:szCs w:val="24"/>
          <w:lang w:val="es-US"/>
        </w:rPr>
        <w:t>:</w:t>
      </w:r>
      <w:r w:rsidR="009342E5" w:rsidRPr="009342E5"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r w:rsidR="009342E5"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hyperlink r:id="rId10" w:history="1">
        <w:r w:rsidR="009342E5" w:rsidRPr="00C64791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http://scm.oas.org/pdfs/2021/ECUADOR-CAM-junio25-21.DOCX</w:t>
        </w:r>
      </w:hyperlink>
    </w:p>
    <w:p w14:paraId="4B2D85EA" w14:textId="77777777" w:rsidR="00436955" w:rsidRDefault="00436955" w:rsidP="008A1C6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</w:p>
    <w:p w14:paraId="743A3145" w14:textId="77777777" w:rsidR="00436955" w:rsidRDefault="00436955" w:rsidP="008A1C6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</w:p>
    <w:p w14:paraId="73365A0C" w14:textId="3E22D86F" w:rsidR="00436955" w:rsidRDefault="00436955" w:rsidP="0043695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s-EC" w:eastAsia="en-US"/>
        </w:rPr>
        <w:t>Delegation</w:t>
      </w:r>
      <w:proofErr w:type="spellEnd"/>
      <w:r>
        <w:rPr>
          <w:rFonts w:ascii="Times New Roman" w:eastAsia="Calibri" w:hAnsi="Times New Roman"/>
          <w:sz w:val="24"/>
          <w:szCs w:val="24"/>
          <w:lang w:val="es-EC" w:eastAsia="en-US"/>
        </w:rPr>
        <w:t xml:space="preserve"> of </w:t>
      </w:r>
      <w:proofErr w:type="spellStart"/>
      <w:r>
        <w:rPr>
          <w:rFonts w:ascii="Times New Roman" w:eastAsia="Calibri" w:hAnsi="Times New Roman"/>
          <w:sz w:val="24"/>
          <w:szCs w:val="24"/>
          <w:lang w:val="es-EC" w:eastAsia="en-US"/>
        </w:rPr>
        <w:t>Canada</w:t>
      </w:r>
      <w:proofErr w:type="spellEnd"/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41E0B65C" w14:textId="749B4EC4" w:rsidR="00697156" w:rsidRDefault="009C6490" w:rsidP="00436955">
      <w:pPr>
        <w:spacing w:after="0" w:line="240" w:lineRule="auto"/>
        <w:ind w:firstLine="630"/>
        <w:contextualSpacing/>
        <w:rPr>
          <w:rStyle w:val="Hyperlink"/>
          <w:rFonts w:ascii="Times New Roman" w:hAnsi="Times New Roman"/>
          <w:sz w:val="24"/>
          <w:szCs w:val="24"/>
        </w:rPr>
      </w:pPr>
      <w:r w:rsidRPr="0095500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3B5B5C" wp14:editId="3B58CB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798B1" w14:textId="208CCF7A" w:rsidR="009C6490" w:rsidRPr="009C6490" w:rsidRDefault="009C64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9326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CIDRP03250T01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5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3E798B1" w14:textId="208CCF7A" w:rsidR="009C6490" w:rsidRPr="009C6490" w:rsidRDefault="009C64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93268">
                        <w:rPr>
                          <w:rFonts w:ascii="Times New Roman" w:hAnsi="Times New Roman"/>
                          <w:noProof/>
                          <w:sz w:val="18"/>
                        </w:rPr>
                        <w:t>CIDRP03250T01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1"/>
      <w:r w:rsidR="00436955" w:rsidRPr="00436955">
        <w:rPr>
          <w:rFonts w:ascii="Times New Roman" w:hAnsi="Times New Roman"/>
        </w:rPr>
        <w:t>English:</w:t>
      </w:r>
      <w:r w:rsidR="00436955">
        <w:rPr>
          <w:rFonts w:ascii="Times New Roman" w:hAnsi="Times New Roman"/>
        </w:rPr>
        <w:t xml:space="preserve">  </w:t>
      </w:r>
      <w:r w:rsidR="00436955" w:rsidRPr="00436955">
        <w:rPr>
          <w:rFonts w:ascii="Times New Roman" w:hAnsi="Times New Roman"/>
        </w:rPr>
        <w:t xml:space="preserve"> </w:t>
      </w:r>
      <w:hyperlink r:id="rId11" w:history="1">
        <w:r w:rsidR="00436955">
          <w:rPr>
            <w:rStyle w:val="Hyperlink"/>
            <w:rFonts w:ascii="Times New Roman" w:hAnsi="Times New Roman"/>
            <w:sz w:val="24"/>
            <w:szCs w:val="24"/>
          </w:rPr>
          <w:t>http://scm.oas.org/pdfs/2021/CANADA-CAM-junio25-21.DOCX</w:t>
        </w:r>
      </w:hyperlink>
    </w:p>
    <w:p w14:paraId="0529AAC5" w14:textId="640DE6ED" w:rsidR="00DC478D" w:rsidRDefault="00DC478D" w:rsidP="00436955">
      <w:pPr>
        <w:spacing w:after="0" w:line="240" w:lineRule="auto"/>
        <w:ind w:firstLine="630"/>
        <w:contextualSpacing/>
        <w:rPr>
          <w:rStyle w:val="Hyperlink"/>
          <w:rFonts w:ascii="Times New Roman" w:hAnsi="Times New Roman"/>
          <w:sz w:val="24"/>
          <w:szCs w:val="24"/>
        </w:rPr>
      </w:pPr>
    </w:p>
    <w:p w14:paraId="0460F3BC" w14:textId="16731A6A" w:rsidR="00DC478D" w:rsidRDefault="00DC478D" w:rsidP="00436955">
      <w:pPr>
        <w:spacing w:after="0" w:line="240" w:lineRule="auto"/>
        <w:ind w:firstLine="630"/>
        <w:contextualSpacing/>
        <w:rPr>
          <w:rStyle w:val="Hyperlink"/>
          <w:rFonts w:ascii="Times New Roman" w:hAnsi="Times New Roman"/>
          <w:sz w:val="24"/>
          <w:szCs w:val="24"/>
        </w:rPr>
      </w:pPr>
    </w:p>
    <w:p w14:paraId="4F05D076" w14:textId="280D2E33" w:rsidR="00DC478D" w:rsidRDefault="00DC478D" w:rsidP="00DC478D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s-EC" w:eastAsia="en-US"/>
        </w:rPr>
        <w:t>Delegation</w:t>
      </w:r>
      <w:proofErr w:type="spellEnd"/>
      <w:r>
        <w:rPr>
          <w:rFonts w:ascii="Times New Roman" w:eastAsia="Calibri" w:hAnsi="Times New Roman"/>
          <w:sz w:val="24"/>
          <w:szCs w:val="24"/>
          <w:lang w:val="es-EC" w:eastAsia="en-US"/>
        </w:rPr>
        <w:t xml:space="preserve"> of </w:t>
      </w:r>
      <w:r>
        <w:rPr>
          <w:rFonts w:ascii="Times New Roman" w:eastAsia="Calibri" w:hAnsi="Times New Roman"/>
          <w:sz w:val="24"/>
          <w:szCs w:val="24"/>
          <w:lang w:val="es-EC" w:eastAsia="en-US"/>
        </w:rPr>
        <w:t>Saint Lucia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2D1B22C0" w14:textId="0C2916D7" w:rsidR="00DC478D" w:rsidRPr="00436955" w:rsidRDefault="00DC478D" w:rsidP="00DC478D">
      <w:pPr>
        <w:spacing w:after="0" w:line="240" w:lineRule="auto"/>
        <w:ind w:firstLine="630"/>
        <w:contextualSpacing/>
        <w:rPr>
          <w:rFonts w:ascii="Times New Roman" w:hAnsi="Times New Roman"/>
        </w:rPr>
      </w:pPr>
      <w:r w:rsidRPr="00436955">
        <w:rPr>
          <w:rFonts w:ascii="Times New Roman" w:hAnsi="Times New Roman"/>
        </w:rPr>
        <w:t>English:</w:t>
      </w:r>
      <w:r>
        <w:rPr>
          <w:rFonts w:ascii="Times New Roman" w:hAnsi="Times New Roman"/>
        </w:rPr>
        <w:t xml:space="preserve">  </w:t>
      </w:r>
      <w:r w:rsidRPr="00436955">
        <w:rPr>
          <w:rFonts w:ascii="Times New Roman" w:hAnsi="Times New Roman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http://scm.oas.org/pdfs/2021/SaintL</w:t>
        </w:r>
        <w:r>
          <w:rPr>
            <w:rStyle w:val="Hyperlink"/>
            <w:rFonts w:ascii="Times New Roman" w:hAnsi="Times New Roman"/>
            <w:sz w:val="24"/>
            <w:szCs w:val="24"/>
          </w:rPr>
          <w:t>u</w:t>
        </w:r>
        <w:r>
          <w:rPr>
            <w:rStyle w:val="Hyperlink"/>
            <w:rFonts w:ascii="Times New Roman" w:hAnsi="Times New Roman"/>
            <w:sz w:val="24"/>
            <w:szCs w:val="24"/>
          </w:rPr>
          <w:t>cia-CAM-June25-21.DOCX</w:t>
        </w:r>
      </w:hyperlink>
    </w:p>
    <w:p w14:paraId="58C900F0" w14:textId="77777777" w:rsidR="00DC478D" w:rsidRPr="00436955" w:rsidRDefault="00DC478D" w:rsidP="00436955">
      <w:pPr>
        <w:spacing w:after="0" w:line="240" w:lineRule="auto"/>
        <w:ind w:firstLine="630"/>
        <w:contextualSpacing/>
        <w:rPr>
          <w:rFonts w:ascii="Times New Roman" w:hAnsi="Times New Roman"/>
        </w:rPr>
      </w:pPr>
    </w:p>
    <w:sectPr w:rsidR="00DC478D" w:rsidRPr="00436955" w:rsidSect="005C14B6">
      <w:headerReference w:type="default" r:id="rId13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972FF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9"/>
  </w:num>
  <w:num w:numId="5">
    <w:abstractNumId w:val="5"/>
  </w:num>
  <w:num w:numId="6">
    <w:abstractNumId w:val="1"/>
  </w:num>
  <w:num w:numId="7">
    <w:abstractNumId w:val="25"/>
  </w:num>
  <w:num w:numId="8">
    <w:abstractNumId w:val="22"/>
  </w:num>
  <w:num w:numId="9">
    <w:abstractNumId w:val="2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15"/>
  </w:num>
  <w:num w:numId="15">
    <w:abstractNumId w:val="3"/>
  </w:num>
  <w:num w:numId="16">
    <w:abstractNumId w:val="18"/>
  </w:num>
  <w:num w:numId="17">
    <w:abstractNumId w:val="16"/>
  </w:num>
  <w:num w:numId="18">
    <w:abstractNumId w:val="26"/>
  </w:num>
  <w:num w:numId="19">
    <w:abstractNumId w:val="6"/>
  </w:num>
  <w:num w:numId="20">
    <w:abstractNumId w:val="21"/>
  </w:num>
  <w:num w:numId="21">
    <w:abstractNumId w:val="11"/>
  </w:num>
  <w:num w:numId="22">
    <w:abstractNumId w:val="17"/>
  </w:num>
  <w:num w:numId="23">
    <w:abstractNumId w:val="10"/>
  </w:num>
  <w:num w:numId="24">
    <w:abstractNumId w:val="24"/>
  </w:num>
  <w:num w:numId="25">
    <w:abstractNumId w:val="6"/>
  </w:num>
  <w:num w:numId="26">
    <w:abstractNumId w:val="0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993"/>
    <w:rsid w:val="000070AD"/>
    <w:rsid w:val="00007C87"/>
    <w:rsid w:val="000248CF"/>
    <w:rsid w:val="00035F9A"/>
    <w:rsid w:val="000372CD"/>
    <w:rsid w:val="00040A33"/>
    <w:rsid w:val="000433DF"/>
    <w:rsid w:val="00093268"/>
    <w:rsid w:val="000A6083"/>
    <w:rsid w:val="000D59C2"/>
    <w:rsid w:val="000F6110"/>
    <w:rsid w:val="001201E0"/>
    <w:rsid w:val="001531DD"/>
    <w:rsid w:val="001D2697"/>
    <w:rsid w:val="002035C0"/>
    <w:rsid w:val="00244770"/>
    <w:rsid w:val="00244D59"/>
    <w:rsid w:val="00273663"/>
    <w:rsid w:val="00277136"/>
    <w:rsid w:val="002B6A28"/>
    <w:rsid w:val="002B7B4A"/>
    <w:rsid w:val="002C7538"/>
    <w:rsid w:val="002D36A4"/>
    <w:rsid w:val="002D7CBC"/>
    <w:rsid w:val="00377A22"/>
    <w:rsid w:val="003C0489"/>
    <w:rsid w:val="003E7C74"/>
    <w:rsid w:val="0040654E"/>
    <w:rsid w:val="00436955"/>
    <w:rsid w:val="0044308A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C14B6"/>
    <w:rsid w:val="005D2B89"/>
    <w:rsid w:val="005E0DD5"/>
    <w:rsid w:val="00602D61"/>
    <w:rsid w:val="00654FBA"/>
    <w:rsid w:val="00692674"/>
    <w:rsid w:val="00697156"/>
    <w:rsid w:val="006D7400"/>
    <w:rsid w:val="006F447B"/>
    <w:rsid w:val="006F5570"/>
    <w:rsid w:val="00730359"/>
    <w:rsid w:val="00730CCF"/>
    <w:rsid w:val="007C42E4"/>
    <w:rsid w:val="007F520B"/>
    <w:rsid w:val="007F5249"/>
    <w:rsid w:val="00857BED"/>
    <w:rsid w:val="008856E1"/>
    <w:rsid w:val="00886F0C"/>
    <w:rsid w:val="008925BE"/>
    <w:rsid w:val="008A1C69"/>
    <w:rsid w:val="008A5DE2"/>
    <w:rsid w:val="008E2B64"/>
    <w:rsid w:val="008F618D"/>
    <w:rsid w:val="00912FB7"/>
    <w:rsid w:val="009342E5"/>
    <w:rsid w:val="009356C3"/>
    <w:rsid w:val="00955003"/>
    <w:rsid w:val="009802EE"/>
    <w:rsid w:val="0099227C"/>
    <w:rsid w:val="009C4306"/>
    <w:rsid w:val="009C6490"/>
    <w:rsid w:val="009D63E2"/>
    <w:rsid w:val="00A15E24"/>
    <w:rsid w:val="00A26AFB"/>
    <w:rsid w:val="00A3186F"/>
    <w:rsid w:val="00AC143B"/>
    <w:rsid w:val="00AE3B19"/>
    <w:rsid w:val="00B25699"/>
    <w:rsid w:val="00B3308A"/>
    <w:rsid w:val="00B357A5"/>
    <w:rsid w:val="00B53826"/>
    <w:rsid w:val="00B56B22"/>
    <w:rsid w:val="00B57809"/>
    <w:rsid w:val="00B657E0"/>
    <w:rsid w:val="00BF40BE"/>
    <w:rsid w:val="00C00143"/>
    <w:rsid w:val="00C055DD"/>
    <w:rsid w:val="00C539CD"/>
    <w:rsid w:val="00C9351A"/>
    <w:rsid w:val="00CC0E7B"/>
    <w:rsid w:val="00CC21FC"/>
    <w:rsid w:val="00CC46ED"/>
    <w:rsid w:val="00CD7F92"/>
    <w:rsid w:val="00CE1704"/>
    <w:rsid w:val="00CF0702"/>
    <w:rsid w:val="00D21EFF"/>
    <w:rsid w:val="00D64CE2"/>
    <w:rsid w:val="00D66964"/>
    <w:rsid w:val="00DA607A"/>
    <w:rsid w:val="00DC478D"/>
    <w:rsid w:val="00DD472C"/>
    <w:rsid w:val="00DD474E"/>
    <w:rsid w:val="00E0659B"/>
    <w:rsid w:val="00E47D3B"/>
    <w:rsid w:val="00E50C26"/>
    <w:rsid w:val="00E70CCE"/>
    <w:rsid w:val="00E81778"/>
    <w:rsid w:val="00EB4E2C"/>
    <w:rsid w:val="00ED4A03"/>
    <w:rsid w:val="00EE4C0D"/>
    <w:rsid w:val="00F409F5"/>
    <w:rsid w:val="00F553E9"/>
    <w:rsid w:val="00F94359"/>
    <w:rsid w:val="00FA77F9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RKsaifi-CAM-June25-21.PPT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Jones-CAM-June25-21.PPTX" TargetMode="External"/><Relationship Id="rId12" Type="http://schemas.openxmlformats.org/officeDocument/2006/relationships/hyperlink" Target="http://scm.oas.org/pdfs/2021/SaintLucia-CAM-June25-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ANADA-CAM-junio25-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1/ECUADOR-CAM-junio25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haves-CAM-junio25-21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4</cp:revision>
  <dcterms:created xsi:type="dcterms:W3CDTF">2021-07-16T20:45:00Z</dcterms:created>
  <dcterms:modified xsi:type="dcterms:W3CDTF">2021-07-16T20:46:00Z</dcterms:modified>
</cp:coreProperties>
</file>